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E7FC" w14:textId="77777777" w:rsidR="00E34745" w:rsidRPr="00E34745" w:rsidRDefault="00E34745" w:rsidP="0007117A">
      <w:pPr>
        <w:pStyle w:val="ListParagraph"/>
        <w:numPr>
          <w:ilvl w:val="0"/>
          <w:numId w:val="2"/>
        </w:numPr>
      </w:pPr>
      <w:r w:rsidRPr="00BF14A3">
        <w:t>Its application will benefit the company as follows</w:t>
      </w:r>
      <w:r w:rsidRPr="00BF14A3">
        <w:rPr>
          <w:rtl/>
        </w:rPr>
        <w:t>:</w:t>
      </w:r>
    </w:p>
    <w:p w14:paraId="140098CD" w14:textId="323B7C9A" w:rsidR="00E34745" w:rsidRDefault="00E34745" w:rsidP="00D01D76">
      <w:pPr>
        <w:rPr>
          <w:rFonts w:hint="cs"/>
          <w:rtl/>
        </w:rPr>
      </w:pPr>
      <w:r w:rsidRPr="00E34745">
        <w:t>Access to the latest technologies will help provide e-marketing at the highest level by creating content that keeps pace with the trend</w:t>
      </w:r>
      <w:r w:rsidR="00132822">
        <w:t xml:space="preserve"> t</w:t>
      </w:r>
      <w:r w:rsidRPr="00E34745">
        <w:t>hrough which i</w:t>
      </w:r>
      <w:r w:rsidR="00E20F7E">
        <w:t>t</w:t>
      </w:r>
      <w:r w:rsidRPr="00E34745">
        <w:t xml:space="preserve"> is </w:t>
      </w:r>
      <w:r w:rsidRPr="00C33993">
        <w:t>possible to associate the brand with the provision of attractive content</w:t>
      </w:r>
      <w:r w:rsidRPr="00E34745">
        <w:t xml:space="preserve"> that will help the sustainability of the brand</w:t>
      </w:r>
      <w:r w:rsidRPr="00E34745">
        <w:rPr>
          <w:rtl/>
        </w:rPr>
        <w:t>.</w:t>
      </w:r>
    </w:p>
    <w:p w14:paraId="3D91A6AE" w14:textId="17B441A5" w:rsidR="00E34745" w:rsidRDefault="00E34745" w:rsidP="00D01D76">
      <w:pPr>
        <w:rPr>
          <w:rtl/>
        </w:rPr>
      </w:pPr>
    </w:p>
    <w:p w14:paraId="27ADBFCC" w14:textId="44A5A0C5" w:rsidR="00E34745" w:rsidRPr="00E34745" w:rsidRDefault="00E34745" w:rsidP="0007117A">
      <w:pPr>
        <w:pStyle w:val="ListParagraph"/>
        <w:numPr>
          <w:ilvl w:val="0"/>
          <w:numId w:val="3"/>
        </w:numPr>
      </w:pPr>
      <w:r w:rsidRPr="00E34745">
        <w:t>The quality of the contents provided in the company</w:t>
      </w:r>
    </w:p>
    <w:p w14:paraId="6824EA06" w14:textId="3D7A3F1D" w:rsidR="00AB2742" w:rsidRDefault="00AB2742" w:rsidP="00D01D76">
      <w:pPr>
        <w:rPr>
          <w:rFonts w:hint="cs"/>
          <w:rtl/>
        </w:rPr>
      </w:pPr>
      <w:r w:rsidRPr="00AB2742">
        <w:t>Awareness-</w:t>
      </w:r>
      <w:r w:rsidR="00E20F7E">
        <w:t>R</w:t>
      </w:r>
      <w:r w:rsidRPr="00AB2742">
        <w:t>aising</w:t>
      </w:r>
    </w:p>
    <w:p w14:paraId="580B0BAF" w14:textId="500EF048" w:rsidR="00E34745" w:rsidRPr="00E34745" w:rsidRDefault="00E34745" w:rsidP="00D01D76">
      <w:pPr>
        <w:rPr>
          <w:rFonts w:hint="cs"/>
          <w:rtl/>
        </w:rPr>
      </w:pPr>
      <w:r w:rsidRPr="00E34745">
        <w:t>News</w:t>
      </w:r>
    </w:p>
    <w:p w14:paraId="3ACC206D" w14:textId="25EC5607" w:rsidR="00E34745" w:rsidRPr="00E34745" w:rsidRDefault="00BB2031" w:rsidP="00D01D76">
      <w:r>
        <w:t>A</w:t>
      </w:r>
      <w:r w:rsidR="00E34745" w:rsidRPr="00E34745">
        <w:t>chievements</w:t>
      </w:r>
    </w:p>
    <w:p w14:paraId="4404C5FF" w14:textId="208A1F16" w:rsidR="00E34745" w:rsidRPr="00E34745" w:rsidRDefault="00BB2031" w:rsidP="00D01D76">
      <w:r>
        <w:t>S</w:t>
      </w:r>
      <w:r w:rsidR="00E34745" w:rsidRPr="00E34745">
        <w:t xml:space="preserve">ocial </w:t>
      </w:r>
      <w:r>
        <w:t>R</w:t>
      </w:r>
      <w:r w:rsidR="00E34745" w:rsidRPr="00E34745">
        <w:t>esponsibility</w:t>
      </w:r>
    </w:p>
    <w:p w14:paraId="062C9DA9" w14:textId="01367F6F" w:rsidR="00E34745" w:rsidRPr="00E34745" w:rsidRDefault="00E34745" w:rsidP="00D01D76">
      <w:r w:rsidRPr="00E34745">
        <w:t xml:space="preserve">Services and </w:t>
      </w:r>
      <w:r w:rsidR="00E20F7E">
        <w:t>A</w:t>
      </w:r>
      <w:r w:rsidRPr="00E34745">
        <w:t>dvertisements</w:t>
      </w:r>
    </w:p>
    <w:p w14:paraId="79472803" w14:textId="76AD0343" w:rsidR="00E34745" w:rsidRPr="00AC0788" w:rsidRDefault="00BB2031" w:rsidP="00D01D76">
      <w:pPr>
        <w:rPr>
          <w:rFonts w:hint="cs"/>
          <w:rtl/>
        </w:rPr>
      </w:pPr>
      <w:r>
        <w:t>I</w:t>
      </w:r>
      <w:r w:rsidR="00E34745" w:rsidRPr="00E34745">
        <w:t>nformation</w:t>
      </w:r>
    </w:p>
    <w:p w14:paraId="4629100C" w14:textId="30597839" w:rsidR="00E34745" w:rsidRDefault="00E34745" w:rsidP="00D01D76">
      <w:pPr>
        <w:rPr>
          <w:rtl/>
        </w:rPr>
      </w:pPr>
    </w:p>
    <w:p w14:paraId="1BEAB963" w14:textId="42581909" w:rsidR="00E34745" w:rsidRPr="00E34745" w:rsidRDefault="00E34745" w:rsidP="0007117A">
      <w:pPr>
        <w:pStyle w:val="ListParagraph"/>
        <w:numPr>
          <w:ilvl w:val="0"/>
          <w:numId w:val="5"/>
        </w:numPr>
        <w:rPr>
          <w:rFonts w:hint="cs"/>
        </w:rPr>
      </w:pPr>
      <w:r w:rsidRPr="00E34745">
        <w:t>Content is provided through the following tools</w:t>
      </w:r>
      <w:r w:rsidRPr="00E34745">
        <w:rPr>
          <w:rtl/>
        </w:rPr>
        <w:t>:</w:t>
      </w:r>
    </w:p>
    <w:p w14:paraId="16D6C8EF" w14:textId="77777777" w:rsidR="00E34745" w:rsidRPr="00E34745" w:rsidRDefault="00E34745" w:rsidP="00D01D76">
      <w:pPr>
        <w:rPr>
          <w:rFonts w:hint="cs"/>
          <w:rtl/>
        </w:rPr>
      </w:pPr>
      <w:r w:rsidRPr="00E34745">
        <w:t>Videos</w:t>
      </w:r>
    </w:p>
    <w:p w14:paraId="48E7349E" w14:textId="42387D1E" w:rsidR="00E34745" w:rsidRPr="00E34745" w:rsidRDefault="00FE28DE" w:rsidP="00D01D76">
      <w:pPr>
        <w:rPr>
          <w:rtl/>
        </w:rPr>
      </w:pPr>
      <w:r>
        <w:t>P</w:t>
      </w:r>
      <w:r w:rsidR="00E34745" w:rsidRPr="00E34745">
        <w:t>hoto</w:t>
      </w:r>
      <w:r>
        <w:t>s</w:t>
      </w:r>
    </w:p>
    <w:p w14:paraId="68DA694A" w14:textId="66D96F2A" w:rsidR="00E34745" w:rsidRPr="00E34745" w:rsidRDefault="00FE28DE" w:rsidP="00D01D76">
      <w:r>
        <w:t>P</w:t>
      </w:r>
      <w:r w:rsidR="00E34745" w:rsidRPr="00E34745">
        <w:t xml:space="preserve">ress </w:t>
      </w:r>
      <w:r>
        <w:t>R</w:t>
      </w:r>
      <w:r w:rsidR="00E34745" w:rsidRPr="00E34745">
        <w:t>eleases</w:t>
      </w:r>
    </w:p>
    <w:p w14:paraId="7365F0B4" w14:textId="64980170" w:rsidR="00E34745" w:rsidRPr="00AC0788" w:rsidRDefault="00FE28DE" w:rsidP="00D01D76">
      <w:pPr>
        <w:rPr>
          <w:rFonts w:hint="cs"/>
          <w:rtl/>
        </w:rPr>
      </w:pPr>
      <w:r>
        <w:t>T</w:t>
      </w:r>
      <w:r w:rsidR="00E34745" w:rsidRPr="00E34745">
        <w:t>exts</w:t>
      </w:r>
    </w:p>
    <w:p w14:paraId="1053B579" w14:textId="77777777" w:rsidR="00490A80" w:rsidRDefault="00490A80" w:rsidP="00D01D76">
      <w:pPr>
        <w:rPr>
          <w:rtl/>
        </w:rPr>
      </w:pPr>
    </w:p>
    <w:p w14:paraId="5BC91487" w14:textId="7B99F4B0" w:rsidR="00E34745" w:rsidRPr="00E34745" w:rsidRDefault="00E34745" w:rsidP="0007117A">
      <w:pPr>
        <w:pStyle w:val="ListParagraph"/>
        <w:numPr>
          <w:ilvl w:val="0"/>
          <w:numId w:val="7"/>
        </w:numPr>
        <w:rPr>
          <w:rFonts w:hint="cs"/>
        </w:rPr>
      </w:pPr>
      <w:r w:rsidRPr="00A40D2A">
        <w:t>Measuring the effectiveness of the provided content</w:t>
      </w:r>
      <w:r w:rsidRPr="00A40D2A">
        <w:rPr>
          <w:rtl/>
        </w:rPr>
        <w:t>:</w:t>
      </w:r>
    </w:p>
    <w:p w14:paraId="4C255882" w14:textId="3CF7AF54" w:rsidR="00E34745" w:rsidRDefault="0051672C" w:rsidP="0007117A">
      <w:pPr>
        <w:pStyle w:val="ListParagraph"/>
        <w:numPr>
          <w:ilvl w:val="0"/>
          <w:numId w:val="9"/>
        </w:numPr>
        <w:rPr>
          <w:rtl/>
        </w:rPr>
      </w:pPr>
      <w:r>
        <w:t>S</w:t>
      </w:r>
      <w:r w:rsidR="00E34745" w:rsidRPr="00E34745">
        <w:t xml:space="preserve">trength </w:t>
      </w:r>
      <w:r w:rsidR="00490A80">
        <w:t>P</w:t>
      </w:r>
      <w:r w:rsidR="00E34745" w:rsidRPr="00E34745">
        <w:t>oin</w:t>
      </w:r>
      <w:r w:rsidR="006401EE">
        <w:t>ts</w:t>
      </w:r>
    </w:p>
    <w:p w14:paraId="4881BA0C" w14:textId="1A68CB47" w:rsidR="00A40D2A" w:rsidRDefault="00A40D2A" w:rsidP="00D01D76">
      <w:pPr>
        <w:rPr>
          <w:highlight w:val="yellow"/>
        </w:rPr>
      </w:pPr>
      <w:r w:rsidRPr="00A40D2A">
        <w:t>Prompt respon</w:t>
      </w:r>
      <w:r w:rsidR="0015265B">
        <w:t>se</w:t>
      </w:r>
      <w:r w:rsidRPr="00A40D2A">
        <w:t xml:space="preserve"> to</w:t>
      </w:r>
      <w:r w:rsidR="00490A80">
        <w:t xml:space="preserve"> the</w:t>
      </w:r>
      <w:r w:rsidRPr="00A40D2A">
        <w:t xml:space="preserve"> customers' inquiries</w:t>
      </w:r>
    </w:p>
    <w:p w14:paraId="45041EDE" w14:textId="1FF812C3" w:rsidR="00E34745" w:rsidRPr="00E34745" w:rsidRDefault="00E34745" w:rsidP="00D01D76">
      <w:pPr>
        <w:rPr>
          <w:rFonts w:hint="cs"/>
          <w:rtl/>
        </w:rPr>
      </w:pPr>
      <w:r w:rsidRPr="00E34745">
        <w:t>Highlight</w:t>
      </w:r>
      <w:r w:rsidR="006401EE">
        <w:t>ing</w:t>
      </w:r>
      <w:r w:rsidRPr="00E34745">
        <w:t xml:space="preserve"> the company's achievements and </w:t>
      </w:r>
      <w:r w:rsidRPr="008D1D10">
        <w:t>capabilitie</w:t>
      </w:r>
      <w:r w:rsidRPr="00E34745">
        <w:t>s</w:t>
      </w:r>
    </w:p>
    <w:p w14:paraId="4A20F700" w14:textId="2D15D98B" w:rsidR="00E34745" w:rsidRPr="00E34745" w:rsidRDefault="00E34745" w:rsidP="00D01D76">
      <w:pPr>
        <w:rPr>
          <w:rtl/>
        </w:rPr>
      </w:pPr>
      <w:r w:rsidRPr="00E34745">
        <w:t>Provid</w:t>
      </w:r>
      <w:r w:rsidR="002E34A0">
        <w:t>ing</w:t>
      </w:r>
      <w:r w:rsidRPr="00E34745">
        <w:t xml:space="preserve"> accurate technical information</w:t>
      </w:r>
    </w:p>
    <w:p w14:paraId="6DB0985C" w14:textId="77777777" w:rsidR="00E34745" w:rsidRPr="00E34745" w:rsidRDefault="00E34745" w:rsidP="00D01D76">
      <w:pPr>
        <w:rPr>
          <w:rFonts w:hint="cs"/>
        </w:rPr>
      </w:pPr>
    </w:p>
    <w:p w14:paraId="6709461D" w14:textId="6D85209D" w:rsidR="0007117A" w:rsidRDefault="0007117A" w:rsidP="0007117A">
      <w:pPr>
        <w:pStyle w:val="ListParagraph"/>
        <w:numPr>
          <w:ilvl w:val="0"/>
          <w:numId w:val="11"/>
        </w:numPr>
      </w:pPr>
      <w:r>
        <w:t xml:space="preserve">Weakness </w:t>
      </w:r>
      <w:r w:rsidR="00E74FF6">
        <w:t>Points</w:t>
      </w:r>
      <w:r w:rsidR="00E34745" w:rsidRPr="00E34745">
        <w:rPr>
          <w:rtl/>
        </w:rPr>
        <w:t xml:space="preserve"> </w:t>
      </w:r>
      <w:r w:rsidR="00E74FF6">
        <w:t xml:space="preserve"> </w:t>
      </w:r>
    </w:p>
    <w:p w14:paraId="5935B951" w14:textId="735A3752" w:rsidR="008C70AB" w:rsidRPr="008C70AB" w:rsidRDefault="008C70AB" w:rsidP="0007117A">
      <w:pPr>
        <w:rPr>
          <w:rFonts w:hint="cs"/>
          <w:rtl/>
        </w:rPr>
      </w:pPr>
      <w:r w:rsidRPr="008C70AB">
        <w:t>Lack of unified identity of the photos and videos</w:t>
      </w:r>
    </w:p>
    <w:p w14:paraId="26583CDB" w14:textId="1B90C97F" w:rsidR="00E34745" w:rsidRPr="00AC0788" w:rsidRDefault="00E90A72" w:rsidP="001D060C">
      <w:pPr>
        <w:rPr>
          <w:rFonts w:hint="cs"/>
        </w:rPr>
      </w:pPr>
      <w:r>
        <w:t>U</w:t>
      </w:r>
      <w:r w:rsidRPr="00E90A72">
        <w:t>nfriendly</w:t>
      </w:r>
      <w:r w:rsidR="00E34745" w:rsidRPr="00E90A72">
        <w:t xml:space="preserve"> and formal language</w:t>
      </w:r>
    </w:p>
    <w:p w14:paraId="7A5F5F3D" w14:textId="4D9B0F0E" w:rsidR="0007200D" w:rsidRDefault="0007200D" w:rsidP="00D01D76"/>
    <w:p w14:paraId="1792A128" w14:textId="6E5ACE5C" w:rsidR="0094482C" w:rsidRPr="00E34745" w:rsidRDefault="00E34745" w:rsidP="0007117A">
      <w:pPr>
        <w:pStyle w:val="ListParagraph"/>
        <w:numPr>
          <w:ilvl w:val="0"/>
          <w:numId w:val="12"/>
        </w:numPr>
      </w:pPr>
      <w:r w:rsidRPr="005D06D5">
        <w:t xml:space="preserve">Servers are slow, </w:t>
      </w:r>
      <w:r w:rsidR="0053665A" w:rsidRPr="005D06D5">
        <w:t xml:space="preserve">Lack of </w:t>
      </w:r>
      <w:r w:rsidR="0053665A" w:rsidRPr="005D06D5">
        <w:t>distinctive</w:t>
      </w:r>
      <w:r w:rsidR="0053665A" w:rsidRPr="005D06D5">
        <w:t xml:space="preserve"> </w:t>
      </w:r>
      <w:r w:rsidRPr="005D06D5">
        <w:t xml:space="preserve">content to </w:t>
      </w:r>
      <w:r w:rsidR="0053665A" w:rsidRPr="005D06D5">
        <w:t>view,</w:t>
      </w:r>
      <w:r w:rsidRPr="005D06D5">
        <w:t xml:space="preserve"> </w:t>
      </w:r>
      <w:proofErr w:type="gramStart"/>
      <w:r w:rsidR="003C0C59" w:rsidRPr="005D06D5">
        <w:t>Lots</w:t>
      </w:r>
      <w:proofErr w:type="gramEnd"/>
      <w:r w:rsidR="003C0C59" w:rsidRPr="005D06D5">
        <w:t xml:space="preserve"> of ads</w:t>
      </w:r>
      <w:r w:rsidRPr="005D06D5">
        <w:t xml:space="preserve">, </w:t>
      </w:r>
      <w:r w:rsidR="003C0C59" w:rsidRPr="005D06D5">
        <w:t>Repetitive of the viewed</w:t>
      </w:r>
      <w:r w:rsidR="003C0C59" w:rsidRPr="003C0C59">
        <w:t xml:space="preserve"> content</w:t>
      </w:r>
      <w:r w:rsidRPr="00E669A6">
        <w:t xml:space="preserve">, </w:t>
      </w:r>
      <w:r w:rsidR="00E669A6" w:rsidRPr="00E669A6">
        <w:t>The absence of incentives to maintain following the account</w:t>
      </w:r>
      <w:r w:rsidR="00E669A6" w:rsidRPr="00E669A6">
        <w:cr/>
      </w:r>
    </w:p>
    <w:p w14:paraId="3F0D10E7" w14:textId="2A3377DB" w:rsidR="00E34745" w:rsidRPr="00E34745" w:rsidRDefault="00E34745" w:rsidP="0007117A">
      <w:pPr>
        <w:pStyle w:val="ListParagraph"/>
        <w:numPr>
          <w:ilvl w:val="0"/>
          <w:numId w:val="14"/>
        </w:numPr>
      </w:pPr>
      <w:r w:rsidRPr="00E34745">
        <w:t xml:space="preserve">Promote the company's accounts </w:t>
      </w:r>
      <w:r w:rsidR="003413A4">
        <w:t>o</w:t>
      </w:r>
      <w:r w:rsidRPr="00E34745">
        <w:t xml:space="preserve">n various social </w:t>
      </w:r>
      <w:r w:rsidR="00F62DBD">
        <w:t>media</w:t>
      </w:r>
      <w:r w:rsidRPr="00E34745">
        <w:t xml:space="preserve"> sites</w:t>
      </w:r>
    </w:p>
    <w:p w14:paraId="734E474E" w14:textId="77777777" w:rsidR="00E34745" w:rsidRPr="00E34745" w:rsidRDefault="00E34745" w:rsidP="00D01D76"/>
    <w:p w14:paraId="1D126FED" w14:textId="3253C18C" w:rsidR="00E34745" w:rsidRPr="00E34745" w:rsidRDefault="00E34745" w:rsidP="0007117A">
      <w:pPr>
        <w:pStyle w:val="ListParagraph"/>
        <w:numPr>
          <w:ilvl w:val="0"/>
          <w:numId w:val="16"/>
        </w:numPr>
      </w:pPr>
      <w:r w:rsidRPr="00E34745">
        <w:t>Promote the company's website by using</w:t>
      </w:r>
      <w:proofErr w:type="gramStart"/>
      <w:r w:rsidRPr="00E34745">
        <w:t xml:space="preserve"> ..</w:t>
      </w:r>
      <w:proofErr w:type="gramEnd"/>
    </w:p>
    <w:p w14:paraId="675CA2D9" w14:textId="77777777" w:rsidR="00E34745" w:rsidRPr="00E34745" w:rsidRDefault="00E34745" w:rsidP="00D01D76"/>
    <w:p w14:paraId="509D6433" w14:textId="0F965B3D" w:rsidR="00E34745" w:rsidRPr="0007200D" w:rsidRDefault="00E34745" w:rsidP="0007117A">
      <w:pPr>
        <w:pStyle w:val="ListParagraph"/>
        <w:numPr>
          <w:ilvl w:val="0"/>
          <w:numId w:val="18"/>
        </w:numPr>
      </w:pPr>
      <w:r w:rsidRPr="00E34745">
        <w:t xml:space="preserve">Create </w:t>
      </w:r>
      <w:r w:rsidR="00F62DBD" w:rsidRPr="0007117A">
        <w:rPr>
          <w:lang w:val="tr-TR"/>
        </w:rPr>
        <w:t>attractıve</w:t>
      </w:r>
      <w:r w:rsidRPr="00E34745">
        <w:t xml:space="preserve"> content that results in great engagement.</w:t>
      </w:r>
    </w:p>
    <w:sectPr w:rsidR="00E34745" w:rsidRPr="000720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06E5"/>
    <w:multiLevelType w:val="hybridMultilevel"/>
    <w:tmpl w:val="508C5D00"/>
    <w:lvl w:ilvl="0" w:tplc="D6B8CAC4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35165"/>
    <w:multiLevelType w:val="hybridMultilevel"/>
    <w:tmpl w:val="087CF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B0AC8"/>
    <w:multiLevelType w:val="hybridMultilevel"/>
    <w:tmpl w:val="7C72A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8C1"/>
    <w:multiLevelType w:val="hybridMultilevel"/>
    <w:tmpl w:val="9F6C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65414"/>
    <w:multiLevelType w:val="hybridMultilevel"/>
    <w:tmpl w:val="66D6A588"/>
    <w:lvl w:ilvl="0" w:tplc="7F22C7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552E1"/>
    <w:multiLevelType w:val="hybridMultilevel"/>
    <w:tmpl w:val="A56A5D0E"/>
    <w:lvl w:ilvl="0" w:tplc="1084E7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B4C79"/>
    <w:multiLevelType w:val="hybridMultilevel"/>
    <w:tmpl w:val="C32C24EE"/>
    <w:lvl w:ilvl="0" w:tplc="CFBC10D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C2054"/>
    <w:multiLevelType w:val="hybridMultilevel"/>
    <w:tmpl w:val="D812A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B1A82"/>
    <w:multiLevelType w:val="hybridMultilevel"/>
    <w:tmpl w:val="43963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A79D0"/>
    <w:multiLevelType w:val="hybridMultilevel"/>
    <w:tmpl w:val="E73ED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45285"/>
    <w:multiLevelType w:val="hybridMultilevel"/>
    <w:tmpl w:val="CA5E0DD4"/>
    <w:lvl w:ilvl="0" w:tplc="1148380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3D88"/>
    <w:multiLevelType w:val="hybridMultilevel"/>
    <w:tmpl w:val="A99AF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E6173"/>
    <w:multiLevelType w:val="hybridMultilevel"/>
    <w:tmpl w:val="71B0F39A"/>
    <w:lvl w:ilvl="0" w:tplc="8F949C0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452EF"/>
    <w:multiLevelType w:val="hybridMultilevel"/>
    <w:tmpl w:val="0B12FED2"/>
    <w:lvl w:ilvl="0" w:tplc="206081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C44BB"/>
    <w:multiLevelType w:val="hybridMultilevel"/>
    <w:tmpl w:val="F1B8B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C122E"/>
    <w:multiLevelType w:val="hybridMultilevel"/>
    <w:tmpl w:val="EB66291A"/>
    <w:lvl w:ilvl="0" w:tplc="5FA6DBE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C7EFA"/>
    <w:multiLevelType w:val="hybridMultilevel"/>
    <w:tmpl w:val="1C66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F152B"/>
    <w:multiLevelType w:val="hybridMultilevel"/>
    <w:tmpl w:val="B33E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05D1F"/>
    <w:multiLevelType w:val="hybridMultilevel"/>
    <w:tmpl w:val="7CE60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10"/>
  </w:num>
  <w:num w:numId="7">
    <w:abstractNumId w:val="9"/>
  </w:num>
  <w:num w:numId="8">
    <w:abstractNumId w:val="15"/>
  </w:num>
  <w:num w:numId="9">
    <w:abstractNumId w:val="16"/>
  </w:num>
  <w:num w:numId="10">
    <w:abstractNumId w:val="0"/>
  </w:num>
  <w:num w:numId="11">
    <w:abstractNumId w:val="2"/>
  </w:num>
  <w:num w:numId="12">
    <w:abstractNumId w:val="14"/>
  </w:num>
  <w:num w:numId="13">
    <w:abstractNumId w:val="6"/>
  </w:num>
  <w:num w:numId="14">
    <w:abstractNumId w:val="18"/>
  </w:num>
  <w:num w:numId="15">
    <w:abstractNumId w:val="12"/>
  </w:num>
  <w:num w:numId="16">
    <w:abstractNumId w:val="7"/>
  </w:num>
  <w:num w:numId="17">
    <w:abstractNumId w:val="13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0D"/>
    <w:rsid w:val="0007117A"/>
    <w:rsid w:val="0007200D"/>
    <w:rsid w:val="00132822"/>
    <w:rsid w:val="0015265B"/>
    <w:rsid w:val="001C2106"/>
    <w:rsid w:val="001D060C"/>
    <w:rsid w:val="002073C9"/>
    <w:rsid w:val="002E34A0"/>
    <w:rsid w:val="002E37EC"/>
    <w:rsid w:val="003413A4"/>
    <w:rsid w:val="003C0C59"/>
    <w:rsid w:val="00490A80"/>
    <w:rsid w:val="004F60D3"/>
    <w:rsid w:val="0051672C"/>
    <w:rsid w:val="0053665A"/>
    <w:rsid w:val="005779E6"/>
    <w:rsid w:val="005D06D5"/>
    <w:rsid w:val="006401EE"/>
    <w:rsid w:val="006F7FCB"/>
    <w:rsid w:val="00765700"/>
    <w:rsid w:val="008C70AB"/>
    <w:rsid w:val="008D1D10"/>
    <w:rsid w:val="0094482C"/>
    <w:rsid w:val="009B23ED"/>
    <w:rsid w:val="00A12F82"/>
    <w:rsid w:val="00A20FDF"/>
    <w:rsid w:val="00A40D2A"/>
    <w:rsid w:val="00AB2742"/>
    <w:rsid w:val="00B60F68"/>
    <w:rsid w:val="00BB2031"/>
    <w:rsid w:val="00BF14A3"/>
    <w:rsid w:val="00C33993"/>
    <w:rsid w:val="00D01D76"/>
    <w:rsid w:val="00DA7DCC"/>
    <w:rsid w:val="00E12471"/>
    <w:rsid w:val="00E20F7E"/>
    <w:rsid w:val="00E34745"/>
    <w:rsid w:val="00E669A6"/>
    <w:rsid w:val="00E74FF6"/>
    <w:rsid w:val="00E90A72"/>
    <w:rsid w:val="00F62DBD"/>
    <w:rsid w:val="00FE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B96106"/>
  <w15:chartTrackingRefBased/>
  <w15:docId w15:val="{F7CF3F9B-27BC-224E-9358-D0DF5AD3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00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00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B2742"/>
    <w:rPr>
      <w:i/>
      <w:iCs/>
    </w:rPr>
  </w:style>
  <w:style w:type="paragraph" w:styleId="Revision">
    <w:name w:val="Revision"/>
    <w:hidden/>
    <w:uiPriority w:val="99"/>
    <w:semiHidden/>
    <w:rsid w:val="0094482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6D4E4-9910-43C1-B3BA-026CE218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Al-Bader</dc:creator>
  <cp:keywords/>
  <dc:description/>
  <cp:lastModifiedBy>2015 .</cp:lastModifiedBy>
  <cp:revision>32</cp:revision>
  <dcterms:created xsi:type="dcterms:W3CDTF">2021-11-17T14:27:00Z</dcterms:created>
  <dcterms:modified xsi:type="dcterms:W3CDTF">2021-11-22T14:37:00Z</dcterms:modified>
</cp:coreProperties>
</file>