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E6267" w14:textId="7C920E07" w:rsidR="00D659FD" w:rsidRDefault="00B4118A">
      <w:proofErr w:type="spellStart"/>
      <w:r>
        <w:t>Fasdfdfa</w:t>
      </w:r>
      <w:proofErr w:type="spellEnd"/>
      <w:r>
        <w:t xml:space="preserve"> </w:t>
      </w:r>
      <w:proofErr w:type="spellStart"/>
      <w:r>
        <w:t>fd</w:t>
      </w:r>
      <w:proofErr w:type="spellEnd"/>
      <w:r>
        <w:t xml:space="preserve"> </w:t>
      </w:r>
      <w:proofErr w:type="spellStart"/>
      <w:r>
        <w:t>faf</w:t>
      </w:r>
      <w:proofErr w:type="spellEnd"/>
      <w:r>
        <w:t xml:space="preserve"> f </w:t>
      </w:r>
      <w:proofErr w:type="spellStart"/>
      <w:r>
        <w:t>fadsfdfasdfsdfsdf</w:t>
      </w:r>
      <w:proofErr w:type="spellEnd"/>
      <w:r>
        <w:t xml:space="preserve"> fdfsdfa</w:t>
      </w:r>
      <w:bookmarkStart w:id="0" w:name="_GoBack"/>
      <w:bookmarkEnd w:id="0"/>
    </w:p>
    <w:sectPr w:rsidR="00D65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18A"/>
    <w:rsid w:val="00B4118A"/>
    <w:rsid w:val="00CB7E66"/>
    <w:rsid w:val="00D6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F4CB9"/>
  <w15:chartTrackingRefBased/>
  <w15:docId w15:val="{41DE2801-EB91-4C93-AE6A-23EF5B5A6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2020-01-23T15:41:00Z</dcterms:created>
  <dcterms:modified xsi:type="dcterms:W3CDTF">2020-01-23T15:42:00Z</dcterms:modified>
</cp:coreProperties>
</file>